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844B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90BE" wp14:editId="2B6F7C5A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BCCF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250EB8">
                              <w:rPr>
                                <w:rFonts w:hint="eastAsia"/>
                                <w:sz w:val="48"/>
                              </w:rPr>
                              <w:t>6</w:t>
                            </w:r>
                          </w:p>
                          <w:p w14:paraId="123932C2" w14:textId="77777777" w:rsidR="00250EB8" w:rsidRDefault="00250EB8" w:rsidP="00BA2E9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250EB8">
                        <w:rPr>
                          <w:rFonts w:hint="eastAsia"/>
                          <w:sz w:val="48"/>
                        </w:rPr>
                        <w:t>6</w:t>
                      </w:r>
                    </w:p>
                    <w:p w:rsidR="00250EB8" w:rsidRDefault="00250EB8" w:rsidP="00BA2E9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0A4793">
        <w:rPr>
          <w:rFonts w:hint="eastAsia"/>
          <w:bCs/>
        </w:rPr>
        <w:t>④</w:t>
      </w:r>
    </w:p>
    <w:p w14:paraId="687C0623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79046532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１．次の作図をしなさい。</w:t>
      </w:r>
    </w:p>
    <w:p w14:paraId="38AB325D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ABC</w:t>
      </w:r>
      <w:r>
        <w:rPr>
          <w:rFonts w:hint="eastAsia"/>
        </w:rPr>
        <w:t>の二等分線　　　　　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B</w:t>
      </w:r>
      <w:r>
        <w:t>C</w:t>
      </w:r>
      <w:r>
        <w:rPr>
          <w:rFonts w:hint="eastAsia"/>
        </w:rPr>
        <w:t>の中点</w:t>
      </w:r>
      <w:r>
        <w:rPr>
          <w:rFonts w:hint="eastAsia"/>
        </w:rPr>
        <w:t>M</w:t>
      </w:r>
    </w:p>
    <w:p w14:paraId="1AB7F5BA" w14:textId="77777777" w:rsidR="000A4793" w:rsidRP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1E5A8F2E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13338A71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024C6E" wp14:editId="463AF998">
            <wp:simplePos x="0" y="0"/>
            <wp:positionH relativeFrom="column">
              <wp:posOffset>3476625</wp:posOffset>
            </wp:positionH>
            <wp:positionV relativeFrom="paragraph">
              <wp:posOffset>46355</wp:posOffset>
            </wp:positionV>
            <wp:extent cx="2581275" cy="17970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F8609C5" wp14:editId="3431A455">
            <wp:simplePos x="0" y="0"/>
            <wp:positionH relativeFrom="column">
              <wp:posOffset>161925</wp:posOffset>
            </wp:positionH>
            <wp:positionV relativeFrom="paragraph">
              <wp:posOffset>55880</wp:posOffset>
            </wp:positionV>
            <wp:extent cx="2581275" cy="179705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2C367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711F22A7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52815182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4620D758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74F2331E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0A9FF22C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351A4798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4C39623E" w14:textId="77777777" w:rsidR="000A4793" w:rsidRPr="00D4047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507ABE10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辺から等しい距離にある点</w:t>
      </w:r>
      <w:r>
        <w:rPr>
          <w:rFonts w:hint="eastAsia"/>
        </w:rPr>
        <w:t>I</w:t>
      </w:r>
      <w:r>
        <w:rPr>
          <w:rFonts w:hint="eastAsia"/>
        </w:rPr>
        <w:t xml:space="preserve">　　　　④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AOB</w:t>
      </w:r>
      <w:r>
        <w:rPr>
          <w:rFonts w:hint="eastAsia"/>
        </w:rPr>
        <w:t>を</w:t>
      </w:r>
      <w:r>
        <w:rPr>
          <w:rFonts w:hint="eastAsia"/>
        </w:rPr>
        <w:t>4</w:t>
      </w:r>
      <w:r>
        <w:rPr>
          <w:rFonts w:hint="eastAsia"/>
        </w:rPr>
        <w:t>等分する半直線</w:t>
      </w:r>
      <w:r>
        <w:rPr>
          <w:rFonts w:hint="eastAsia"/>
        </w:rPr>
        <w:t>OP</w:t>
      </w:r>
      <w:r>
        <w:rPr>
          <w:rFonts w:hint="eastAsia"/>
        </w:rPr>
        <w:t xml:space="preserve">　</w:t>
      </w:r>
    </w:p>
    <w:p w14:paraId="0FDA47FA" w14:textId="77777777" w:rsidR="000A4793" w:rsidRPr="00D4047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44080555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7A1B94" wp14:editId="3A8100A4">
            <wp:simplePos x="0" y="0"/>
            <wp:positionH relativeFrom="column">
              <wp:posOffset>3181350</wp:posOffset>
            </wp:positionH>
            <wp:positionV relativeFrom="paragraph">
              <wp:posOffset>186690</wp:posOffset>
            </wp:positionV>
            <wp:extent cx="2936240" cy="18764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15A9C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02616F" wp14:editId="3060883D">
            <wp:simplePos x="0" y="0"/>
            <wp:positionH relativeFrom="column">
              <wp:posOffset>142875</wp:posOffset>
            </wp:positionH>
            <wp:positionV relativeFrom="paragraph">
              <wp:posOffset>37465</wp:posOffset>
            </wp:positionV>
            <wp:extent cx="2581275" cy="17970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DC626" w14:textId="77777777" w:rsidR="000A4793" w:rsidRDefault="000A4793" w:rsidP="000A4793">
      <w:pPr>
        <w:tabs>
          <w:tab w:val="left" w:pos="3300"/>
        </w:tabs>
        <w:ind w:left="210" w:rightChars="-257" w:right="-540" w:hangingChars="100" w:hanging="210"/>
      </w:pPr>
    </w:p>
    <w:p w14:paraId="6167717A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587945B6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3F7442A4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6A2D5A27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68E87C6E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39FA883D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5B4964CD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29ACE1BE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685D049F" w14:textId="77777777" w:rsidR="000A4793" w:rsidRDefault="000A4793" w:rsidP="000A4793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O</w:t>
      </w:r>
      <w:r>
        <w:rPr>
          <w:rFonts w:hint="eastAsia"/>
        </w:rPr>
        <w:t>を通り、直線</w:t>
      </w:r>
      <w:r w:rsidRPr="00557667">
        <w:rPr>
          <w:rFonts w:ascii="Brush Script MT" w:hAnsi="Brush Script MT"/>
          <w:sz w:val="28"/>
          <w:szCs w:val="28"/>
        </w:rPr>
        <w:t>l</w:t>
      </w:r>
      <w:r w:rsidRPr="005B3054">
        <w:rPr>
          <w:rFonts w:hint="eastAsia"/>
        </w:rPr>
        <w:t>と垂直</w:t>
      </w:r>
      <w:r>
        <w:rPr>
          <w:rFonts w:hint="eastAsia"/>
        </w:rPr>
        <w:t>に交わる直線</w:t>
      </w:r>
      <w:r>
        <w:rPr>
          <w:rFonts w:hint="eastAsia"/>
        </w:rPr>
        <w:t>OP</w:t>
      </w:r>
      <w:r>
        <w:rPr>
          <w:rFonts w:hint="eastAsia"/>
        </w:rPr>
        <w:t xml:space="preserve">　　⑥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で、底辺を</w:t>
      </w:r>
      <w:r>
        <w:rPr>
          <w:rFonts w:hint="eastAsia"/>
        </w:rPr>
        <w:t>BC</w:t>
      </w:r>
      <w:r>
        <w:rPr>
          <w:rFonts w:hint="eastAsia"/>
        </w:rPr>
        <w:t>とするときの高さ</w:t>
      </w:r>
      <w:r>
        <w:rPr>
          <w:rFonts w:hint="eastAsia"/>
        </w:rPr>
        <w:t>AH</w:t>
      </w:r>
    </w:p>
    <w:p w14:paraId="5387365B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053D1ECC" w14:textId="77777777" w:rsidR="000A4793" w:rsidRDefault="000A4793" w:rsidP="000A4793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2574663" wp14:editId="6933ED40">
            <wp:simplePos x="0" y="0"/>
            <wp:positionH relativeFrom="column">
              <wp:posOffset>3486150</wp:posOffset>
            </wp:positionH>
            <wp:positionV relativeFrom="paragraph">
              <wp:posOffset>133350</wp:posOffset>
            </wp:positionV>
            <wp:extent cx="2571750" cy="1828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8218D51" wp14:editId="0A371779">
            <wp:simplePos x="0" y="0"/>
            <wp:positionH relativeFrom="column">
              <wp:posOffset>-285750</wp:posOffset>
            </wp:positionH>
            <wp:positionV relativeFrom="paragraph">
              <wp:posOffset>74930</wp:posOffset>
            </wp:positionV>
            <wp:extent cx="3171825" cy="15621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33481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0591FBC7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4C74BCA3" w14:textId="77777777" w:rsidR="000A4793" w:rsidRDefault="000A4793" w:rsidP="000A4793">
      <w:pPr>
        <w:tabs>
          <w:tab w:val="left" w:pos="3300"/>
        </w:tabs>
        <w:ind w:rightChars="-257" w:right="-540"/>
      </w:pPr>
    </w:p>
    <w:p w14:paraId="35758DA9" w14:textId="5BEFD9D4" w:rsidR="000A4793" w:rsidRDefault="000A4793" w:rsidP="000A4793">
      <w:pPr>
        <w:tabs>
          <w:tab w:val="left" w:pos="3300"/>
        </w:tabs>
        <w:ind w:rightChars="-257" w:right="-540"/>
      </w:pPr>
    </w:p>
    <w:p w14:paraId="79C85B11" w14:textId="04862CCC" w:rsidR="00AE4AD9" w:rsidRPr="000A4793" w:rsidRDefault="00C0111F" w:rsidP="000A479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A715392" wp14:editId="0B3C6B5E">
            <wp:simplePos x="0" y="0"/>
            <wp:positionH relativeFrom="column">
              <wp:posOffset>5084445</wp:posOffset>
            </wp:positionH>
            <wp:positionV relativeFrom="paragraph">
              <wp:posOffset>1606550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E4AD9" w:rsidRPr="000A4793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DBC6" w14:textId="77777777" w:rsidR="00F635A7" w:rsidRDefault="00F635A7" w:rsidP="004C4FE7">
      <w:r>
        <w:separator/>
      </w:r>
    </w:p>
  </w:endnote>
  <w:endnote w:type="continuationSeparator" w:id="0">
    <w:p w14:paraId="2FBD317C" w14:textId="77777777" w:rsidR="00F635A7" w:rsidRDefault="00F635A7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1ACD" w14:textId="77777777" w:rsidR="00F635A7" w:rsidRDefault="00F635A7" w:rsidP="004C4FE7">
      <w:r>
        <w:separator/>
      </w:r>
    </w:p>
  </w:footnote>
  <w:footnote w:type="continuationSeparator" w:id="0">
    <w:p w14:paraId="5B82EDDB" w14:textId="77777777" w:rsidR="00F635A7" w:rsidRDefault="00F635A7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96848">
    <w:abstractNumId w:val="0"/>
  </w:num>
  <w:num w:numId="2" w16cid:durableId="161895239">
    <w:abstractNumId w:val="2"/>
  </w:num>
  <w:num w:numId="3" w16cid:durableId="1293442475">
    <w:abstractNumId w:val="1"/>
  </w:num>
  <w:num w:numId="4" w16cid:durableId="1112869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A4793"/>
    <w:rsid w:val="000E1D45"/>
    <w:rsid w:val="00107EEF"/>
    <w:rsid w:val="0012610D"/>
    <w:rsid w:val="00190783"/>
    <w:rsid w:val="001E57CD"/>
    <w:rsid w:val="00215F1F"/>
    <w:rsid w:val="00250EB8"/>
    <w:rsid w:val="002811AF"/>
    <w:rsid w:val="0034692C"/>
    <w:rsid w:val="00474991"/>
    <w:rsid w:val="004B565A"/>
    <w:rsid w:val="004C4FE7"/>
    <w:rsid w:val="004D4AE5"/>
    <w:rsid w:val="00522AAC"/>
    <w:rsid w:val="00570BEE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8019BE"/>
    <w:rsid w:val="0080434F"/>
    <w:rsid w:val="009A1123"/>
    <w:rsid w:val="009C1620"/>
    <w:rsid w:val="009E16A3"/>
    <w:rsid w:val="00A929E9"/>
    <w:rsid w:val="00AE3935"/>
    <w:rsid w:val="00AE4AD9"/>
    <w:rsid w:val="00AF52F9"/>
    <w:rsid w:val="00B0578B"/>
    <w:rsid w:val="00B720B8"/>
    <w:rsid w:val="00B86CB6"/>
    <w:rsid w:val="00BA2E91"/>
    <w:rsid w:val="00BA7354"/>
    <w:rsid w:val="00C0111F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635A7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81EDF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34</cp:revision>
  <cp:lastPrinted>2020-11-10T12:43:00Z</cp:lastPrinted>
  <dcterms:created xsi:type="dcterms:W3CDTF">2020-06-16T13:08:00Z</dcterms:created>
  <dcterms:modified xsi:type="dcterms:W3CDTF">2022-06-27T19:55:00Z</dcterms:modified>
</cp:coreProperties>
</file>